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Учредитель: Исполнительный комитет 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Балтасинского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муниципального района РТ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Адрес: 422250, РТ,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Балтасинский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район,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пгт.Балтаси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ул.Ленина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д.42.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Телефон (84368) 2-54-26, 2-51-34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Факс: (84368) 2-51-34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mail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 </w:t>
      </w:r>
      <w:hyperlink r:id="rId4" w:history="1"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Baltasi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Rayispolkom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@</w:t>
        </w:r>
        <w:proofErr w:type="spellStart"/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tatar</w:t>
        </w:r>
        <w:proofErr w:type="spellEnd"/>
      </w:hyperlink>
    </w:p>
    <w:p w:rsidR="00931D55" w:rsidRPr="00482FBC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САЙТ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http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://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baltasi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tatarstan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ru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rus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index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htm</w:t>
      </w:r>
      <w:proofErr w:type="spellEnd"/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Руководитель исполнительного комитета -</w:t>
      </w:r>
    </w:p>
    <w:p w:rsidR="00482FBC" w:rsidRDefault="00482FBC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Хайретдинов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Ай</w:t>
      </w:r>
      <w:r w:rsidR="002B31E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дар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Фоатович</w:t>
      </w:r>
      <w:proofErr w:type="spellEnd"/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КОНТАКТНАЯ ИНФОРМАЦИЯ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Адрес: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422250,РТ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Балтасинский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район,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п.г.т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Балтаси,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ул.Ленина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д.42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Телефон: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8(84368) 2-51-34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Факс: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8(84368) 2-51-34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E-</w:t>
      </w:r>
      <w:proofErr w:type="spellStart"/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Mail</w:t>
      </w:r>
      <w:proofErr w:type="spellEnd"/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Ram.Shakirov@tatar.ru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Приемные дни и часы руководителя исполнительного комитета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 xml:space="preserve">Вторник 8.00 - 11.00 </w:t>
      </w: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час.,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Четверг 13.00 – 16.00 час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Тел.: (84368) 2-54-26,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 xml:space="preserve">Адрес: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пгт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Балтаси, ул. Ленина, д.42 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МКУ «Управления образования исполнительного комитета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Балтасинского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муниципального района РТ»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5"/>
          <w:szCs w:val="15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7816"/>
      </w:tblGrid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422250, Республика Татарстан,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Балтасинский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район,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пгт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 Балтаси, ул. Ленина, д. 63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(84368) 2-54-31,2-41-95</w:t>
            </w:r>
          </w:p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Часы </w:t>
            </w:r>
            <w:proofErr w:type="gram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приема :</w:t>
            </w:r>
            <w:proofErr w:type="gram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вторник 10.00-11.30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    </w:t>
            </w: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14.00-16.00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E-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Mail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0" w:type="auto"/>
            <w:hideMark/>
          </w:tcPr>
          <w:p w:rsidR="00931D55" w:rsidRPr="00931D55" w:rsidRDefault="00664E8B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hyperlink r:id="rId5" w:history="1">
              <w:r w:rsidR="00931D55" w:rsidRPr="00931D55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roo_baltasi@rambler.ru</w:t>
              </w:r>
            </w:hyperlink>
            <w:r w:rsidR="00931D55"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, </w:t>
            </w:r>
            <w:r w:rsidR="00931D55"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mku.upravlenieroobaltasi@mail.ru</w:t>
            </w:r>
          </w:p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Сайт</w:t>
            </w: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- https://edu.tatar.ru/baltasi/roo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Начальник:</w:t>
            </w:r>
          </w:p>
        </w:tc>
        <w:tc>
          <w:tcPr>
            <w:tcW w:w="0" w:type="auto"/>
            <w:hideMark/>
          </w:tcPr>
          <w:p w:rsidR="00931D55" w:rsidRPr="00931D55" w:rsidRDefault="00664E8B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Мухарлямов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 xml:space="preserve"> Ренат Камилевич</w:t>
            </w:r>
            <w:bookmarkStart w:id="0" w:name="_GoBack"/>
            <w:bookmarkEnd w:id="0"/>
          </w:p>
        </w:tc>
      </w:tr>
    </w:tbl>
    <w:p w:rsidR="002E4D13" w:rsidRDefault="002E4D13" w:rsidP="00931D55"/>
    <w:sectPr w:rsidR="002E4D13" w:rsidSect="00931D5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1D55"/>
    <w:rsid w:val="00290FE6"/>
    <w:rsid w:val="002B31E4"/>
    <w:rsid w:val="002E4D13"/>
    <w:rsid w:val="00482FBC"/>
    <w:rsid w:val="00664E8B"/>
    <w:rsid w:val="0093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E7EBE6-DDE5-4BE4-AD3E-8D1B2C16E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31D55"/>
  </w:style>
  <w:style w:type="character" w:styleId="a3">
    <w:name w:val="Hyperlink"/>
    <w:basedOn w:val="a0"/>
    <w:uiPriority w:val="99"/>
    <w:semiHidden/>
    <w:unhideWhenUsed/>
    <w:rsid w:val="00931D55"/>
    <w:rPr>
      <w:color w:val="0000FF"/>
      <w:u w:val="single"/>
    </w:rPr>
  </w:style>
  <w:style w:type="paragraph" w:customStyle="1" w:styleId="p10">
    <w:name w:val="p10"/>
    <w:basedOn w:val="a"/>
    <w:rsid w:val="00931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7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o_baltasi@rambler.ru" TargetMode="External"/><Relationship Id="rId4" Type="http://schemas.openxmlformats.org/officeDocument/2006/relationships/hyperlink" Target="mailto:Baltasi.Rayispolkom@tata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1028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HP</cp:lastModifiedBy>
  <cp:revision>11</cp:revision>
  <dcterms:created xsi:type="dcterms:W3CDTF">2014-09-02T18:27:00Z</dcterms:created>
  <dcterms:modified xsi:type="dcterms:W3CDTF">2022-12-23T08:27:00Z</dcterms:modified>
</cp:coreProperties>
</file>